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DD" w:rsidRPr="00F147DD" w:rsidRDefault="00F147DD" w:rsidP="00F147DD">
      <w:pPr>
        <w:pStyle w:val="ListParagraph"/>
        <w:numPr>
          <w:ilvl w:val="1"/>
          <w:numId w:val="1"/>
        </w:numPr>
        <w:rPr>
          <w:sz w:val="32"/>
        </w:rPr>
      </w:pPr>
      <w:r w:rsidRPr="00F147DD">
        <w:rPr>
          <w:sz w:val="32"/>
        </w:rPr>
        <w:t>GEOMETRY NOTES</w:t>
      </w:r>
    </w:p>
    <w:p w:rsidR="00F147DD" w:rsidRPr="00F147DD" w:rsidRDefault="00F147DD" w:rsidP="00F147DD">
      <w:pPr>
        <w:rPr>
          <w:sz w:val="32"/>
        </w:rPr>
      </w:pPr>
    </w:p>
    <w:p w:rsidR="00F147DD" w:rsidRPr="00F147DD" w:rsidRDefault="00F147DD" w:rsidP="00F147DD">
      <w:pPr>
        <w:rPr>
          <w:sz w:val="32"/>
        </w:rPr>
      </w:pPr>
      <w:r w:rsidRPr="00F147DD">
        <w:rPr>
          <w:sz w:val="32"/>
        </w:rPr>
        <w:t>THE MOST BASIC FIGURES IN GEOMETRY ARE CALL UNDEFINED TERMS</w:t>
      </w:r>
    </w:p>
    <w:p w:rsidR="00F147DD" w:rsidRPr="00F147DD" w:rsidRDefault="00F147DD" w:rsidP="00F147DD">
      <w:pPr>
        <w:rPr>
          <w:sz w:val="32"/>
        </w:rPr>
      </w:pPr>
      <w:r w:rsidRPr="00F147DD">
        <w:rPr>
          <w:sz w:val="32"/>
        </w:rPr>
        <w:t>THEY ARE POINT, LINE AND PLAN</w:t>
      </w:r>
    </w:p>
    <w:p w:rsidR="00F147DD" w:rsidRPr="00F147DD" w:rsidRDefault="00F147DD" w:rsidP="00F147DD"/>
    <w:p w:rsidR="00F147DD" w:rsidRDefault="00F147DD" w:rsidP="00F147DD">
      <w:r>
        <w:rPr>
          <w:noProof/>
        </w:rPr>
        <w:drawing>
          <wp:inline distT="0" distB="0" distL="0" distR="0" wp14:anchorId="450D23EC" wp14:editId="2A6E5549">
            <wp:extent cx="5087815" cy="25333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2058" cy="25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DD" w:rsidRPr="00F147DD" w:rsidRDefault="00F147DD" w:rsidP="00F147DD">
      <w:r>
        <w:rPr>
          <w:noProof/>
        </w:rPr>
        <w:drawing>
          <wp:inline distT="0" distB="0" distL="0" distR="0" wp14:anchorId="11453B97" wp14:editId="0923C095">
            <wp:extent cx="47815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E319EE1" wp14:editId="0CDC6DF1">
            <wp:extent cx="5521569" cy="349393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5161" cy="350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C561DE" wp14:editId="76EFAB12">
            <wp:extent cx="5650523" cy="204745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5119" cy="20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56579" wp14:editId="085D4A85">
            <wp:extent cx="5465812" cy="949569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648" cy="9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DD" w:rsidRDefault="00F147DD" w:rsidP="00F147DD"/>
    <w:p w:rsidR="00C8284A" w:rsidRPr="00F147DD" w:rsidRDefault="00F147DD" w:rsidP="00F147DD">
      <w:pPr>
        <w:tabs>
          <w:tab w:val="left" w:pos="1145"/>
        </w:tabs>
      </w:pPr>
      <w:r>
        <w:tab/>
      </w:r>
    </w:p>
    <w:sectPr w:rsidR="00C8284A" w:rsidRPr="00F147DD" w:rsidSect="00F147D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D72"/>
    <w:multiLevelType w:val="multilevel"/>
    <w:tmpl w:val="B18CF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D"/>
    <w:rsid w:val="00C8284A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875D"/>
  <w15:chartTrackingRefBased/>
  <w15:docId w15:val="{42D01A2B-F0C7-4682-B136-621E8A43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2017-08-22T23:02:00Z</dcterms:created>
  <dcterms:modified xsi:type="dcterms:W3CDTF">2017-08-22T23:11:00Z</dcterms:modified>
</cp:coreProperties>
</file>